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391357421875" w:line="240" w:lineRule="auto"/>
        <w:ind w:left="554.4018173217773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9345d"/>
          <w:sz w:val="9.442599296569824"/>
          <w:szCs w:val="9.4425992965698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9345d"/>
          <w:sz w:val="9.442599296569824"/>
          <w:szCs w:val="9.442599296569824"/>
          <w:u w:val="none"/>
          <w:shd w:fill="auto" w:val="clear"/>
          <w:vertAlign w:val="baseline"/>
          <w:rtl w:val="0"/>
        </w:rPr>
        <w:t xml:space="preserve">Página 02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6242760</wp:posOffset>
            </wp:positionH>
            <wp:positionV relativeFrom="paragraph">
              <wp:posOffset>-241421</wp:posOffset>
            </wp:positionV>
            <wp:extent cx="750818" cy="750818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0818" cy="7508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009765625" w:line="240" w:lineRule="auto"/>
        <w:ind w:left="537.8020477294922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9345d"/>
          <w:sz w:val="21.41499900817871"/>
          <w:szCs w:val="21.41499900817871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9345d"/>
          <w:sz w:val="21.41499900817871"/>
          <w:szCs w:val="21.41499900817871"/>
          <w:u w:val="none"/>
          <w:shd w:fill="auto" w:val="clear"/>
          <w:vertAlign w:val="baseline"/>
          <w:rtl w:val="0"/>
        </w:rPr>
        <w:t xml:space="preserve">ATIVIDADE AULA 01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3.814697265625" w:line="240" w:lineRule="auto"/>
        <w:ind w:left="1433.7820434570312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.465198516845703"/>
          <w:szCs w:val="26.46519851684570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.465198516845703"/>
          <w:szCs w:val="26.465198516845703"/>
          <w:u w:val="none"/>
          <w:shd w:fill="auto" w:val="clear"/>
          <w:vertAlign w:val="baseline"/>
          <w:rtl w:val="0"/>
        </w:rPr>
        <w:t xml:space="preserve">Posicionamento de concorrentes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519775390625" w:line="240" w:lineRule="auto"/>
        <w:ind w:left="1276.8434143066406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9345d"/>
          <w:sz w:val="26.465198516845703"/>
          <w:szCs w:val="26.46519851684570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9345d"/>
          <w:sz w:val="26.465198516845703"/>
          <w:szCs w:val="26.465198516845703"/>
          <w:u w:val="none"/>
          <w:shd w:fill="auto" w:val="clear"/>
          <w:vertAlign w:val="baseline"/>
          <w:rtl w:val="0"/>
        </w:rPr>
        <w:t xml:space="preserve">Busque por 5 maiores referências na sua área e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3291015625" w:line="240" w:lineRule="auto"/>
        <w:ind w:left="1273.9322662353516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9345d"/>
          <w:sz w:val="26.465198516845703"/>
          <w:szCs w:val="26.46519851684570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9345d"/>
          <w:sz w:val="26.465198516845703"/>
          <w:szCs w:val="26.465198516845703"/>
          <w:u w:val="none"/>
          <w:shd w:fill="auto" w:val="clear"/>
          <w:vertAlign w:val="baseline"/>
          <w:rtl w:val="0"/>
        </w:rPr>
        <w:t xml:space="preserve">responda às seguintes perguntas de cada uma: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055908203125" w:line="240" w:lineRule="auto"/>
        <w:ind w:left="1701.73400878906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frequência de postagem?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83935546875" w:line="240" w:lineRule="auto"/>
        <w:ind w:left="1701.73400878906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são as cores mais usadas?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83935546875" w:line="240" w:lineRule="auto"/>
        <w:ind w:left="1701.73400878906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costumam postar nos stories?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83935546875" w:line="406.43726348876953" w:lineRule="auto"/>
        <w:ind w:left="1689.9740600585938" w:right="984.0185546875" w:firstLine="11.75994873046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são os tipos de conteúdos postados? Igtv, reels, feed estático, feed  vídeo (até 1min), carrossel.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402587890625" w:line="406.43754959106445" w:lineRule="auto"/>
        <w:ind w:left="1701.7340087890625" w:right="1369.580078125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média de idade das pessoas que comentam nas publicações? Qual a média de idade das últimas pessoas que começaram a seguir? Quais são os conteúdos que mais repercutiram?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402587890625" w:line="240" w:lineRule="auto"/>
        <w:ind w:left="1701.73400878906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eles falam? Possuem vícios de linguagem?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1.9677734375" w:line="240" w:lineRule="auto"/>
        <w:ind w:left="1433.7820434570312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.465198516845703"/>
          <w:szCs w:val="26.46519851684570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ffffff"/>
          <w:sz w:val="26.465198516845703"/>
          <w:szCs w:val="26.465198516845703"/>
          <w:u w:val="none"/>
          <w:shd w:fill="auto" w:val="clear"/>
          <w:vertAlign w:val="baseline"/>
          <w:rtl w:val="0"/>
        </w:rPr>
        <w:t xml:space="preserve">Perguntas nas caixinhas de pergunta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57763671875" w:line="240" w:lineRule="auto"/>
        <w:ind w:left="1265.198745727539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49345d"/>
          <w:sz w:val="26.465198516845703"/>
          <w:szCs w:val="26.465198516845703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49345d"/>
          <w:sz w:val="26.465198516845703"/>
          <w:szCs w:val="26.465198516845703"/>
          <w:u w:val="none"/>
          <w:shd w:fill="auto" w:val="clear"/>
          <w:vertAlign w:val="baseline"/>
          <w:rtl w:val="0"/>
        </w:rPr>
        <w:t xml:space="preserve">Conhecendo a audiência: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8387451171875" w:line="306.47729873657227" w:lineRule="auto"/>
        <w:ind w:left="1285.9638977050781" w:right="1342.21435546875" w:firstLine="15.12008666992187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Fazer perguntas para sua audiência é a melhor forma de descobrir como  essas pessoas chegaram até seu perfil.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44287109375" w:line="239.90389823913574" w:lineRule="auto"/>
        <w:ind w:left="1281.6439819335938" w:right="1346.24755859375" w:firstLine="18.000030517578125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a caixinha de perguntas para isso, ou se preferir, faça a pergunta nos  stories e peça para responderem por direct.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01605224609375" w:line="240" w:lineRule="auto"/>
        <w:ind w:left="1301.08398437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Perguntas que você pode fazer: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47998046875" w:line="240" w:lineRule="auto"/>
        <w:ind w:left="1785.8839416503906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que você me segue?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2022705078125" w:line="240" w:lineRule="auto"/>
        <w:ind w:left="1772.2038269042969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conteúdo mais legal que eu já postei?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19921875" w:line="240" w:lineRule="auto"/>
        <w:ind w:left="1772.2038269042969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você me encontrou?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19921875" w:line="240" w:lineRule="auto"/>
        <w:ind w:left="1772.2038269042969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perfil no instagram que você mais consome?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2022705078125" w:line="240" w:lineRule="auto"/>
        <w:ind w:left="1760.6838989257812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Anote os resultados!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3.5261535644531" w:line="240" w:lineRule="auto"/>
        <w:ind w:left="0" w:right="5058.4967041015625" w:firstLine="0"/>
        <w:jc w:val="righ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61840" cy="34514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840" cy="345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20" w:w="11900" w:orient="portrait"/>
      <w:pgMar w:bottom="0" w:top="178.046875" w:left="0" w:right="367.60986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